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67" w:rsidRPr="00D35367" w:rsidRDefault="00D35367" w:rsidP="00D353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</w:pPr>
      <w:r w:rsidRPr="00D3536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>Dolphins 1</w:t>
      </w:r>
    </w:p>
    <w:p w:rsidR="00D35367" w:rsidRPr="00D35367" w:rsidRDefault="00D35367" w:rsidP="00D3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35367">
        <w:rPr>
          <w:rFonts w:ascii="Times New Roman" w:eastAsia="Times New Roman" w:hAnsi="Times New Roman" w:cs="Times New Roman"/>
          <w:sz w:val="27"/>
          <w:szCs w:val="27"/>
          <w:lang w:val="en-US" w:eastAsia="es-ES"/>
        </w:rPr>
        <w:t>     Dolphins are mammals, not fish. They are warm blooded like man, and give birth to one baby, called a calf, at a time.</w:t>
      </w:r>
      <w:r w:rsidRPr="00D3536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D35367" w:rsidRPr="00D35367" w:rsidRDefault="00D35367" w:rsidP="00D3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35367">
        <w:rPr>
          <w:rFonts w:ascii="Times New Roman" w:eastAsia="Times New Roman" w:hAnsi="Times New Roman" w:cs="Times New Roman"/>
          <w:sz w:val="27"/>
          <w:szCs w:val="27"/>
          <w:lang w:val="en-US" w:eastAsia="es-ES"/>
        </w:rPr>
        <w:t xml:space="preserve">      At birth, a bottlenose dolphin calf is about 90-130 </w:t>
      </w:r>
      <w:proofErr w:type="spellStart"/>
      <w:r w:rsidRPr="00D35367">
        <w:rPr>
          <w:rFonts w:ascii="Times New Roman" w:eastAsia="Times New Roman" w:hAnsi="Times New Roman" w:cs="Times New Roman"/>
          <w:sz w:val="27"/>
          <w:szCs w:val="27"/>
          <w:lang w:val="en-US" w:eastAsia="es-ES"/>
        </w:rPr>
        <w:t>cms</w:t>
      </w:r>
      <w:proofErr w:type="spellEnd"/>
      <w:r w:rsidRPr="00D35367">
        <w:rPr>
          <w:rFonts w:ascii="Times New Roman" w:eastAsia="Times New Roman" w:hAnsi="Times New Roman" w:cs="Times New Roman"/>
          <w:sz w:val="27"/>
          <w:szCs w:val="27"/>
          <w:lang w:val="en-US" w:eastAsia="es-ES"/>
        </w:rPr>
        <w:t xml:space="preserve"> long and will grow to approximately 4 </w:t>
      </w:r>
      <w:proofErr w:type="spellStart"/>
      <w:r w:rsidRPr="00D35367">
        <w:rPr>
          <w:rFonts w:ascii="Times New Roman" w:eastAsia="Times New Roman" w:hAnsi="Times New Roman" w:cs="Times New Roman"/>
          <w:sz w:val="27"/>
          <w:szCs w:val="27"/>
          <w:lang w:val="en-US" w:eastAsia="es-ES"/>
        </w:rPr>
        <w:t>metres</w:t>
      </w:r>
      <w:proofErr w:type="spellEnd"/>
      <w:r w:rsidRPr="00D35367">
        <w:rPr>
          <w:rFonts w:ascii="Times New Roman" w:eastAsia="Times New Roman" w:hAnsi="Times New Roman" w:cs="Times New Roman"/>
          <w:sz w:val="27"/>
          <w:szCs w:val="27"/>
          <w:lang w:val="en-US" w:eastAsia="es-ES"/>
        </w:rPr>
        <w:t xml:space="preserve">, living up to 40 years. </w:t>
      </w:r>
    </w:p>
    <w:p w:rsidR="00D35367" w:rsidRPr="00D35367" w:rsidRDefault="00D35367" w:rsidP="00D3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35367">
        <w:rPr>
          <w:rFonts w:ascii="Times New Roman" w:eastAsia="Times New Roman" w:hAnsi="Times New Roman" w:cs="Times New Roman"/>
          <w:sz w:val="27"/>
          <w:szCs w:val="27"/>
          <w:lang w:val="en-US" w:eastAsia="es-ES"/>
        </w:rPr>
        <w:t>     They are highly sociable animals, living in groups, called pods, which are fairly fluid, with dolphins from other pods interacting with each other from time to time.</w:t>
      </w:r>
      <w:r w:rsidRPr="00D3536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D35367" w:rsidRPr="00D35367" w:rsidRDefault="00D35367" w:rsidP="00D3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35367">
        <w:rPr>
          <w:rFonts w:ascii="Times New Roman" w:eastAsia="Times New Roman" w:hAnsi="Times New Roman" w:cs="Times New Roman"/>
          <w:sz w:val="27"/>
          <w:szCs w:val="27"/>
          <w:lang w:val="en-US" w:eastAsia="es-ES"/>
        </w:rPr>
        <w:t xml:space="preserve">     Dolphins carry their young inside their womb for about 12 months. The baby is born tail first, and its mother will feed the calf for up to 2 years. </w:t>
      </w:r>
    </w:p>
    <w:p w:rsidR="00D35367" w:rsidRPr="00D35367" w:rsidRDefault="00D35367" w:rsidP="00D3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35367">
        <w:rPr>
          <w:rFonts w:ascii="Times New Roman" w:eastAsia="Times New Roman" w:hAnsi="Times New Roman" w:cs="Times New Roman"/>
          <w:sz w:val="27"/>
          <w:szCs w:val="27"/>
          <w:lang w:val="en-US" w:eastAsia="es-ES"/>
        </w:rPr>
        <w:t>     However, the calf will stay with its mother for between 3-6 years, during which time it will learn all about feeding techniques, social interaction and group hunting.</w:t>
      </w:r>
      <w:r w:rsidRPr="00D3536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tbl>
      <w:tblPr>
        <w:tblW w:w="0" w:type="auto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521"/>
      </w:tblGrid>
      <w:tr w:rsidR="00D35367" w:rsidRPr="00D35367" w:rsidTr="00D35367">
        <w:trPr>
          <w:tblCellSpacing w:w="15" w:type="dxa"/>
        </w:trPr>
        <w:tc>
          <w:tcPr>
            <w:tcW w:w="0" w:type="auto"/>
            <w:noWrap/>
            <w:hideMark/>
          </w:tcPr>
          <w:p w:rsidR="00D35367" w:rsidRPr="00D35367" w:rsidRDefault="00D35367" w:rsidP="00D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133350"/>
                  <wp:effectExtent l="19050" t="0" r="0" b="0"/>
                  <wp:docPr id="1" name="Imagen 1" descr="http://english-zone.com/gfx/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glish-zone.com/gfx/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Read the article on the left to answer the questions below</w:t>
            </w:r>
            <w:proofErr w:type="gramStart"/>
            <w:r w:rsidRPr="00D3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:</w:t>
            </w:r>
            <w:proofErr w:type="gramEnd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  <w:t xml:space="preserve">Choose the correct answer for each question. </w:t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proofErr w:type="spellStart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Then</w:t>
            </w:r>
            <w:proofErr w:type="spellEnd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click</w:t>
            </w:r>
            <w:proofErr w:type="spellEnd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on</w:t>
            </w:r>
            <w:proofErr w:type="spellEnd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Check</w:t>
            </w:r>
            <w:proofErr w:type="spellEnd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Answers</w:t>
            </w:r>
            <w:proofErr w:type="spellEnd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button</w:t>
            </w:r>
            <w:proofErr w:type="spellEnd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D35367" w:rsidRPr="00D35367" w:rsidRDefault="009B37FB" w:rsidP="00D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D35367" w:rsidRPr="00D35367" w:rsidTr="00D3536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D35367" w:rsidRPr="00D35367" w:rsidRDefault="00D35367" w:rsidP="00D3536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D35367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p w:rsidR="00D35367" w:rsidRPr="00D35367" w:rsidRDefault="00D35367" w:rsidP="00D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</w:t>
            </w:r>
            <w:proofErr w:type="spellStart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What</w:t>
            </w:r>
            <w:proofErr w:type="spellEnd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are </w:t>
            </w:r>
            <w:proofErr w:type="spellStart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dolphins</w:t>
            </w:r>
            <w:proofErr w:type="spellEnd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? </w:t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33.5pt;height:18pt" o:ole="">
                  <v:imagedata r:id="rId6" o:title=""/>
                </v:shape>
                <w:control r:id="rId7" w:name="DefaultOcxName" w:shapeid="_x0000_i1071"/>
              </w:object>
            </w:r>
            <w:bookmarkStart w:id="0" w:name="_GoBack"/>
            <w:bookmarkEnd w:id="0"/>
          </w:p>
          <w:p w:rsidR="00D35367" w:rsidRPr="00D35367" w:rsidRDefault="00D35367" w:rsidP="00D3536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D35367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Final del formulario</w:t>
            </w:r>
          </w:p>
        </w:tc>
      </w:tr>
      <w:tr w:rsidR="00D35367" w:rsidRPr="009B37FB" w:rsidTr="00D35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367" w:rsidRPr="00D35367" w:rsidRDefault="00D35367" w:rsidP="00D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2. What is a baby dolphin called? </w:t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4320" w:dyaOrig="4320">
                <v:shape id="_x0000_i1048" type="#_x0000_t75" style="width:93pt;height:18pt" o:ole="">
                  <v:imagedata r:id="rId8" o:title=""/>
                </v:shape>
                <w:control r:id="rId9" w:name="DefaultOcxName1" w:shapeid="_x0000_i1048"/>
              </w:object>
            </w:r>
          </w:p>
        </w:tc>
      </w:tr>
      <w:tr w:rsidR="00D35367" w:rsidRPr="009B37FB" w:rsidTr="00D35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367" w:rsidRPr="00D35367" w:rsidRDefault="00D35367" w:rsidP="00D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3. Are dolphins friendly with other dolphins? </w:t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4320" w:dyaOrig="4320">
                <v:shape id="_x0000_i1051" type="#_x0000_t75" style="width:106.5pt;height:18pt" o:ole="">
                  <v:imagedata r:id="rId10" o:title=""/>
                </v:shape>
                <w:control r:id="rId11" w:name="DefaultOcxName2" w:shapeid="_x0000_i1051"/>
              </w:object>
            </w:r>
          </w:p>
        </w:tc>
      </w:tr>
      <w:tr w:rsidR="00D35367" w:rsidRPr="009B37FB" w:rsidTr="00D35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367" w:rsidRPr="00D35367" w:rsidRDefault="00D35367" w:rsidP="00D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4. What is a group of dolphins called? </w:t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4320" w:dyaOrig="4320">
                <v:shape id="_x0000_i1054" type="#_x0000_t75" style="width:93pt;height:18pt" o:ole="">
                  <v:imagedata r:id="rId12" o:title=""/>
                </v:shape>
                <w:control r:id="rId13" w:name="DefaultOcxName3" w:shapeid="_x0000_i1054"/>
              </w:object>
            </w:r>
          </w:p>
        </w:tc>
      </w:tr>
      <w:tr w:rsidR="00D35367" w:rsidRPr="009B37FB" w:rsidTr="00D35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367" w:rsidRPr="00D35367" w:rsidRDefault="00D35367" w:rsidP="00D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5. What kind of blood does a Dolphin have? </w:t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4320" w:dyaOrig="4320">
                <v:shape id="_x0000_i1057" type="#_x0000_t75" style="width:174pt;height:18pt" o:ole="">
                  <v:imagedata r:id="rId14" o:title=""/>
                </v:shape>
                <w:control r:id="rId15" w:name="DefaultOcxName4" w:shapeid="_x0000_i1057"/>
              </w:object>
            </w:r>
          </w:p>
        </w:tc>
      </w:tr>
      <w:tr w:rsidR="00D35367" w:rsidRPr="009B37FB" w:rsidTr="00D35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367" w:rsidRPr="00D35367" w:rsidRDefault="00D35367" w:rsidP="00D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6. How long does a dolphin calf stay with its mother? </w:t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4320" w:dyaOrig="4320">
                <v:shape id="_x0000_i1060" type="#_x0000_t75" style="width:93pt;height:18pt" o:ole="">
                  <v:imagedata r:id="rId16" o:title=""/>
                </v:shape>
                <w:control r:id="rId17" w:name="DefaultOcxName5" w:shapeid="_x0000_i1060"/>
              </w:object>
            </w:r>
          </w:p>
        </w:tc>
      </w:tr>
      <w:tr w:rsidR="00D35367" w:rsidRPr="009B37FB" w:rsidTr="00D35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367" w:rsidRPr="00D35367" w:rsidRDefault="00D35367" w:rsidP="00D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7. How long can a dolphin live? </w:t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4320" w:dyaOrig="4320">
                <v:shape id="_x0000_i1063" type="#_x0000_t75" style="width:93pt;height:18pt" o:ole="">
                  <v:imagedata r:id="rId18" o:title=""/>
                </v:shape>
                <w:control r:id="rId19" w:name="DefaultOcxName6" w:shapeid="_x0000_i1063"/>
              </w:object>
            </w:r>
          </w:p>
        </w:tc>
      </w:tr>
      <w:tr w:rsidR="00D35367" w:rsidRPr="009B37FB" w:rsidTr="00D35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367" w:rsidRPr="00D35367" w:rsidRDefault="00D35367" w:rsidP="00D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8. How long does it take for a dolphin to have a baby? </w:t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4320" w:dyaOrig="4320">
                <v:shape id="_x0000_i1066" type="#_x0000_t75" style="width:93pt;height:18pt" o:ole="">
                  <v:imagedata r:id="rId20" o:title=""/>
                </v:shape>
                <w:control r:id="rId21" w:name="DefaultOcxName7" w:shapeid="_x0000_i1066"/>
              </w:object>
            </w:r>
          </w:p>
        </w:tc>
      </w:tr>
      <w:tr w:rsidR="00D35367" w:rsidRPr="009B37FB" w:rsidTr="00D35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367" w:rsidRPr="00D35367" w:rsidRDefault="00D35367" w:rsidP="00D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lastRenderedPageBreak/>
              <w:t xml:space="preserve">9. When a dolphin calf is born, what emerges first? </w:t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object w:dxaOrig="4320" w:dyaOrig="4320">
                <v:shape id="_x0000_i1069" type="#_x0000_t75" style="width:93pt;height:18pt" o:ole="">
                  <v:imagedata r:id="rId22" o:title=""/>
                </v:shape>
                <w:control r:id="rId23" w:name="DefaultOcxName8" w:shapeid="_x0000_i1069"/>
              </w:object>
            </w:r>
          </w:p>
        </w:tc>
      </w:tr>
      <w:tr w:rsidR="00D35367" w:rsidRPr="00D35367" w:rsidTr="00D35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367" w:rsidRPr="00D35367" w:rsidRDefault="00D35367" w:rsidP="00D3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10. Do </w:t>
            </w:r>
            <w:proofErr w:type="spellStart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dolphins</w:t>
            </w:r>
            <w:proofErr w:type="spellEnd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lay </w:t>
            </w:r>
            <w:proofErr w:type="spellStart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eggs</w:t>
            </w:r>
            <w:proofErr w:type="spellEnd"/>
            <w:r w:rsidRPr="00D35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? </w:t>
            </w:r>
          </w:p>
        </w:tc>
      </w:tr>
    </w:tbl>
    <w:p w:rsidR="00EE4A7D" w:rsidRDefault="00EE4A7D"/>
    <w:sectPr w:rsidR="00EE4A7D" w:rsidSect="00EE4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7"/>
    <w:rsid w:val="009B37FB"/>
    <w:rsid w:val="00D35367"/>
    <w:rsid w:val="00E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35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3536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53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536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353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3536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35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3536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53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536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353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3536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Yolima</dc:creator>
  <cp:lastModifiedBy>USUARIO</cp:lastModifiedBy>
  <cp:revision>2</cp:revision>
  <dcterms:created xsi:type="dcterms:W3CDTF">2011-08-07T03:10:00Z</dcterms:created>
  <dcterms:modified xsi:type="dcterms:W3CDTF">2011-08-07T03:10:00Z</dcterms:modified>
</cp:coreProperties>
</file>